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79"/>
      </w:tblGrid>
      <w:tr w:rsidR="00133351" w:rsidTr="00CA7A88">
        <w:trPr>
          <w:trHeight w:val="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1" w:rsidRDefault="00133351" w:rsidP="00CA7A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5E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Вакантные должности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медицинского персонала</w:t>
            </w:r>
          </w:p>
          <w:p w:rsidR="00133351" w:rsidRPr="008A5EA8" w:rsidRDefault="00133351" w:rsidP="00CA7A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3351" w:rsidTr="00CA7A88">
        <w:trPr>
          <w:trHeight w:val="25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1" w:rsidRDefault="00133351" w:rsidP="00CA7A88">
            <w:pPr>
              <w:rPr>
                <w:rFonts w:ascii="Times New Roman" w:hAnsi="Times New Roman"/>
                <w:sz w:val="24"/>
              </w:rPr>
            </w:pPr>
            <w:r w:rsidRPr="005224E9">
              <w:rPr>
                <w:rFonts w:ascii="Times New Roman" w:hAnsi="Times New Roman"/>
                <w:sz w:val="24"/>
              </w:rPr>
              <w:t>Врач скорой медицинской помощи</w:t>
            </w:r>
          </w:p>
          <w:p w:rsidR="00133351" w:rsidRPr="005224E9" w:rsidRDefault="00133351" w:rsidP="00CA7A8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1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  <w:r w:rsidRPr="005224E9">
              <w:rPr>
                <w:rFonts w:ascii="Times New Roman" w:hAnsi="Times New Roman"/>
                <w:sz w:val="24"/>
                <w:szCs w:val="20"/>
              </w:rPr>
              <w:t>Врач – рентгенолог</w:t>
            </w:r>
          </w:p>
          <w:p w:rsidR="00133351" w:rsidRPr="005224E9" w:rsidRDefault="00133351" w:rsidP="00CA7A8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1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  <w:r w:rsidRPr="005224E9">
              <w:rPr>
                <w:rFonts w:ascii="Times New Roman" w:hAnsi="Times New Roman"/>
                <w:sz w:val="24"/>
                <w:szCs w:val="20"/>
              </w:rPr>
              <w:t>Врач онколог</w:t>
            </w:r>
          </w:p>
          <w:p w:rsidR="00133351" w:rsidRPr="005224E9" w:rsidRDefault="00133351" w:rsidP="00CA7A8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1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  <w:r w:rsidRPr="005224E9">
              <w:rPr>
                <w:rFonts w:ascii="Times New Roman" w:hAnsi="Times New Roman"/>
                <w:sz w:val="24"/>
                <w:szCs w:val="20"/>
              </w:rPr>
              <w:t>Врач-неонатолог</w:t>
            </w:r>
          </w:p>
          <w:p w:rsidR="00133351" w:rsidRPr="005224E9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29" w:rsidRPr="008A5EA8" w:rsidRDefault="00133351" w:rsidP="00F010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E9">
              <w:rPr>
                <w:rFonts w:ascii="Times New Roman" w:hAnsi="Times New Roman"/>
                <w:sz w:val="24"/>
                <w:szCs w:val="20"/>
              </w:rPr>
              <w:t xml:space="preserve">Врач кардиолог </w:t>
            </w:r>
          </w:p>
          <w:p w:rsidR="00133351" w:rsidRPr="008A5EA8" w:rsidRDefault="00133351" w:rsidP="00CA7A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1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Врач УЗИ и ФД</w:t>
            </w:r>
          </w:p>
          <w:p w:rsidR="00133351" w:rsidRPr="005224E9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29" w:rsidRPr="008A5EA8" w:rsidRDefault="00133351" w:rsidP="00F010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4E9">
              <w:rPr>
                <w:rFonts w:ascii="Times New Roman" w:hAnsi="Times New Roman"/>
                <w:sz w:val="24"/>
                <w:szCs w:val="20"/>
              </w:rPr>
              <w:t xml:space="preserve">Врач-невролог </w:t>
            </w:r>
          </w:p>
          <w:p w:rsidR="00133351" w:rsidRPr="008A5EA8" w:rsidRDefault="00133351" w:rsidP="00CA7A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351" w:rsidTr="00CA7A88">
        <w:trPr>
          <w:trHeight w:val="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1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Врач офтальмолог</w:t>
            </w:r>
          </w:p>
          <w:p w:rsidR="00133351" w:rsidRPr="005224E9" w:rsidRDefault="00133351" w:rsidP="00CA7A8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21A5F" w:rsidRDefault="00821A5F" w:rsidP="00821A5F">
      <w:pPr>
        <w:rPr>
          <w:i/>
          <w:sz w:val="28"/>
        </w:rPr>
      </w:pPr>
    </w:p>
    <w:p w:rsidR="00821A5F" w:rsidRPr="00821A5F" w:rsidRDefault="00821A5F" w:rsidP="00821A5F">
      <w:pPr>
        <w:rPr>
          <w:i/>
          <w:sz w:val="28"/>
        </w:rPr>
      </w:pPr>
      <w:r w:rsidRPr="00821A5F">
        <w:rPr>
          <w:i/>
          <w:sz w:val="28"/>
        </w:rPr>
        <w:t xml:space="preserve">По вопросам трудоустройства обращаться в отдел кадров по телефону: 8 (49431) 75-5-19  </w:t>
      </w:r>
    </w:p>
    <w:p w:rsidR="00821A5F" w:rsidRPr="00821A5F" w:rsidRDefault="00821A5F" w:rsidP="00821A5F">
      <w:r w:rsidRPr="00821A5F">
        <w:rPr>
          <w:i/>
          <w:sz w:val="28"/>
        </w:rPr>
        <w:t>Кислова Наталья Александровна</w:t>
      </w:r>
    </w:p>
    <w:p w:rsidR="00DA016D" w:rsidRDefault="00DA016D"/>
    <w:sectPr w:rsidR="00DA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44" w:rsidRDefault="00AE0744" w:rsidP="00AE0744">
      <w:pPr>
        <w:spacing w:after="0" w:line="240" w:lineRule="auto"/>
      </w:pPr>
      <w:r>
        <w:separator/>
      </w:r>
    </w:p>
  </w:endnote>
  <w:endnote w:type="continuationSeparator" w:id="0">
    <w:p w:rsidR="00AE0744" w:rsidRDefault="00AE0744" w:rsidP="00AE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AE07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AE07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AE07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44" w:rsidRDefault="00AE0744" w:rsidP="00AE0744">
      <w:pPr>
        <w:spacing w:after="0" w:line="240" w:lineRule="auto"/>
      </w:pPr>
      <w:r>
        <w:separator/>
      </w:r>
    </w:p>
  </w:footnote>
  <w:footnote w:type="continuationSeparator" w:id="0">
    <w:p w:rsidR="00AE0744" w:rsidRDefault="00AE0744" w:rsidP="00AE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AE07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Pr="00AE0744" w:rsidRDefault="00AE0744">
    <w:pPr>
      <w:pStyle w:val="a6"/>
      <w:rPr>
        <w:rFonts w:ascii="Times New Roman" w:hAnsi="Times New Roman"/>
        <w:b/>
        <w:sz w:val="36"/>
      </w:rPr>
    </w:pPr>
    <w:r w:rsidRPr="00AE0744">
      <w:rPr>
        <w:rFonts w:ascii="Times New Roman" w:hAnsi="Times New Roman"/>
        <w:b/>
        <w:sz w:val="36"/>
      </w:rPr>
      <w:t>ОГБУЗ Нерехтская ЦРБ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AE0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5D"/>
    <w:rsid w:val="00133351"/>
    <w:rsid w:val="0057315D"/>
    <w:rsid w:val="00821A5F"/>
    <w:rsid w:val="00AE0744"/>
    <w:rsid w:val="00B2746D"/>
    <w:rsid w:val="00C21A6D"/>
    <w:rsid w:val="00DA016D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2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7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7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2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7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7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2023-04-14T05:32:00Z</cp:lastPrinted>
  <dcterms:created xsi:type="dcterms:W3CDTF">2022-11-28T07:53:00Z</dcterms:created>
  <dcterms:modified xsi:type="dcterms:W3CDTF">2023-06-26T11:26:00Z</dcterms:modified>
</cp:coreProperties>
</file>